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  <w:r w:rsidR="00D969BC">
        <w:rPr>
          <w:rFonts w:ascii="Times New Roman" w:eastAsia="Times New Roman" w:hAnsi="Times New Roman" w:cs="Times New Roman"/>
          <w:lang w:eastAsia="ru-RU"/>
        </w:rPr>
        <w:t xml:space="preserve">   </w:t>
      </w:r>
      <w:bookmarkStart w:id="0" w:name="_GoBack"/>
      <w:bookmarkEnd w:id="0"/>
      <w:r w:rsidR="00B4645B" w:rsidRPr="009D1D03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7F7571" w:rsidRPr="009D1D03">
        <w:rPr>
          <w:rFonts w:ascii="Times New Roman" w:eastAsia="Times New Roman" w:hAnsi="Times New Roman" w:cs="Times New Roman"/>
          <w:lang w:eastAsia="ru-RU"/>
        </w:rPr>
        <w:t>8</w:t>
      </w:r>
    </w:p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>к Договору №_________________</w:t>
      </w:r>
    </w:p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</w:t>
      </w:r>
      <w:r w:rsidR="00D24FEA">
        <w:rPr>
          <w:rFonts w:ascii="Times New Roman" w:eastAsia="Times New Roman" w:hAnsi="Times New Roman" w:cs="Times New Roman"/>
          <w:lang w:eastAsia="ru-RU"/>
        </w:rPr>
        <w:t>от «_____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>»                           20</w:t>
      </w:r>
      <w:r w:rsidR="000C70D8" w:rsidRPr="009D1D03">
        <w:rPr>
          <w:rFonts w:ascii="Times New Roman" w:eastAsia="Times New Roman" w:hAnsi="Times New Roman" w:cs="Times New Roman"/>
          <w:lang w:eastAsia="ru-RU"/>
        </w:rPr>
        <w:t>2</w:t>
      </w:r>
      <w:r w:rsidR="00F06E2D">
        <w:rPr>
          <w:rFonts w:ascii="Times New Roman" w:eastAsia="Times New Roman" w:hAnsi="Times New Roman" w:cs="Times New Roman"/>
          <w:lang w:eastAsia="ru-RU"/>
        </w:rPr>
        <w:t>_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B4645B" w:rsidRPr="009D1D03" w:rsidRDefault="00DF3DD7" w:rsidP="00DF3DD7">
      <w:pPr>
        <w:autoSpaceDE w:val="0"/>
        <w:autoSpaceDN w:val="0"/>
        <w:spacing w:after="0"/>
        <w:ind w:firstLine="623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4645B" w:rsidRPr="009D1D03" w:rsidRDefault="00B4645B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7F7571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1D03">
        <w:rPr>
          <w:rFonts w:ascii="Times New Roman" w:eastAsia="Times New Roman" w:hAnsi="Times New Roman" w:cs="Times New Roman"/>
          <w:b/>
          <w:lang w:eastAsia="ru-RU"/>
        </w:rPr>
        <w:t>Адрес промывочно-пропарочной</w:t>
      </w:r>
      <w:r w:rsidR="000E30C2" w:rsidRPr="009D1D03">
        <w:rPr>
          <w:rFonts w:ascii="Times New Roman" w:eastAsia="Times New Roman" w:hAnsi="Times New Roman" w:cs="Times New Roman"/>
          <w:b/>
          <w:lang w:eastAsia="ru-RU"/>
        </w:rPr>
        <w:t xml:space="preserve"> станций (ППС) Продавца:</w:t>
      </w:r>
    </w:p>
    <w:p w:rsidR="009869DF" w:rsidRPr="009D1D03" w:rsidRDefault="009869DF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E30C2" w:rsidRPr="009D1D03" w:rsidRDefault="000E30C2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E30C2" w:rsidRPr="009D1D03" w:rsidRDefault="007F7571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1D0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7F7571" w:rsidP="00DF3DD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1D0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Промывочно-пропарочная станция </w:t>
      </w:r>
      <w:r w:rsidR="001925A9">
        <w:rPr>
          <w:rFonts w:ascii="Times New Roman" w:eastAsia="Times New Roman" w:hAnsi="Times New Roman" w:cs="Times New Roman"/>
          <w:color w:val="000000"/>
          <w:lang w:eastAsia="ru-RU"/>
        </w:rPr>
        <w:t>…………………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 xml:space="preserve"> АО «РН-Транс», расположенная по адресу: </w:t>
      </w:r>
      <w:r w:rsidR="001925A9">
        <w:rPr>
          <w:rFonts w:ascii="Times New Roman" w:eastAsia="Times New Roman" w:hAnsi="Times New Roman" w:cs="Times New Roman"/>
          <w:color w:val="000000"/>
          <w:lang w:eastAsia="ru-RU"/>
        </w:rPr>
        <w:t>………………………………………</w:t>
      </w: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649" w:type="dxa"/>
        <w:tblInd w:w="-34" w:type="dxa"/>
        <w:tblLook w:val="04A0" w:firstRow="1" w:lastRow="0" w:firstColumn="1" w:lastColumn="0" w:noHBand="0" w:noVBand="1"/>
      </w:tblPr>
      <w:tblGrid>
        <w:gridCol w:w="5279"/>
        <w:gridCol w:w="7370"/>
      </w:tblGrid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9D1D03" w:rsidRPr="009D1D03" w:rsidRDefault="009D1D03" w:rsidP="009D1D0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9D1D03" w:rsidRPr="009D1D03" w:rsidTr="009D1D03">
        <w:tc>
          <w:tcPr>
            <w:tcW w:w="5279" w:type="dxa"/>
            <w:hideMark/>
          </w:tcPr>
          <w:p w:rsidR="009D1D03" w:rsidRPr="009D1D03" w:rsidRDefault="00086F2B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Должность </w:t>
            </w:r>
            <w:r w:rsidR="009D1D03" w:rsidRPr="009D1D03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 </w:t>
            </w:r>
          </w:p>
          <w:p w:rsidR="009D1D03" w:rsidRPr="009D1D03" w:rsidRDefault="009D1D03" w:rsidP="00065F41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086F2B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>И.О. Фамилия</w:t>
            </w:r>
            <w:r w:rsidRPr="009D1D03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>Должность</w:t>
            </w:r>
          </w:p>
          <w:p w:rsidR="009D1D03" w:rsidRPr="009D1D03" w:rsidRDefault="009D1D03" w:rsidP="00065F41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>И.О. Фамилия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9D1D03" w:rsidRPr="009D1D03" w:rsidRDefault="009D1D03" w:rsidP="009D1D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D1D03" w:rsidRPr="009D1D03" w:rsidRDefault="009D1D03" w:rsidP="009D1D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1D03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2649" w:type="dxa"/>
        <w:tblInd w:w="-34" w:type="dxa"/>
        <w:tblLook w:val="04A0" w:firstRow="1" w:lastRow="0" w:firstColumn="1" w:lastColumn="0" w:noHBand="0" w:noVBand="1"/>
      </w:tblPr>
      <w:tblGrid>
        <w:gridCol w:w="5279"/>
        <w:gridCol w:w="7370"/>
      </w:tblGrid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</w:p>
          <w:p w:rsidR="009D1D03" w:rsidRPr="009D1D03" w:rsidRDefault="009D1D03" w:rsidP="001925A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1925A9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                            </w:t>
            </w:r>
            <w:r w:rsidRPr="009D1D03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 </w:t>
            </w:r>
          </w:p>
          <w:p w:rsidR="009D1D03" w:rsidRPr="009D1D03" w:rsidRDefault="009D1D03" w:rsidP="00EA66AA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006F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705B74" w:rsidRPr="009D1D03" w:rsidRDefault="00705B74" w:rsidP="00B034EB">
      <w:pPr>
        <w:rPr>
          <w:rFonts w:ascii="Times New Roman" w:hAnsi="Times New Roman" w:cs="Times New Roman"/>
        </w:rPr>
      </w:pPr>
    </w:p>
    <w:sectPr w:rsidR="00705B74" w:rsidRPr="009D1D03" w:rsidSect="00A643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5B"/>
    <w:rsid w:val="00006F05"/>
    <w:rsid w:val="0005708E"/>
    <w:rsid w:val="000677E4"/>
    <w:rsid w:val="00086F2B"/>
    <w:rsid w:val="000C70D8"/>
    <w:rsid w:val="000E30C2"/>
    <w:rsid w:val="001863F8"/>
    <w:rsid w:val="001925A9"/>
    <w:rsid w:val="003628A2"/>
    <w:rsid w:val="004F572A"/>
    <w:rsid w:val="00512782"/>
    <w:rsid w:val="00705B74"/>
    <w:rsid w:val="007F7571"/>
    <w:rsid w:val="008247F4"/>
    <w:rsid w:val="00856A68"/>
    <w:rsid w:val="009869DF"/>
    <w:rsid w:val="009A0238"/>
    <w:rsid w:val="009D1D03"/>
    <w:rsid w:val="00A64356"/>
    <w:rsid w:val="00B034EB"/>
    <w:rsid w:val="00B4645B"/>
    <w:rsid w:val="00C24BC6"/>
    <w:rsid w:val="00C715F6"/>
    <w:rsid w:val="00CE07BD"/>
    <w:rsid w:val="00D24FEA"/>
    <w:rsid w:val="00D969BC"/>
    <w:rsid w:val="00DF3DD7"/>
    <w:rsid w:val="00E13555"/>
    <w:rsid w:val="00E925F6"/>
    <w:rsid w:val="00EA66AA"/>
    <w:rsid w:val="00EF6D8E"/>
    <w:rsid w:val="00F06E2D"/>
    <w:rsid w:val="00F638E0"/>
    <w:rsid w:val="00F752DB"/>
    <w:rsid w:val="00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86C77-7C80-4C0C-A895-EF6CDC2E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0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77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7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33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899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319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38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80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6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8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13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531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94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09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31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31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7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25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444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78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4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98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5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5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7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31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74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8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9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000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4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9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3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44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0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2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7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41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64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03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2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80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69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706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81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35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3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9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71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96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7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38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6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0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077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67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31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73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899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5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34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684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88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42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60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19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Малышева Ольга Александровна</cp:lastModifiedBy>
  <cp:revision>2</cp:revision>
  <dcterms:created xsi:type="dcterms:W3CDTF">2024-03-25T11:04:00Z</dcterms:created>
  <dcterms:modified xsi:type="dcterms:W3CDTF">2024-03-25T11:04:00Z</dcterms:modified>
</cp:coreProperties>
</file>